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B2" w:rsidRPr="004274B2" w:rsidRDefault="004274B2" w:rsidP="00427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212121"/>
          <w:sz w:val="31"/>
          <w:szCs w:val="31"/>
          <w:lang w:eastAsia="el-GR"/>
        </w:rPr>
        <w:t>ΚΑΛΗΜΕΡΑ ΣΕ ΟΛΟΥΣ!ΚΑΛΗ ΑΡΧΗ!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ΓΛΩΣΣΑ: Τετράδιο Εργασιών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1) Να κλινεις το ρήμα μορφωνομαι στον Ενεστώτα, Αόριστο, Παρακείμενο και Υπερσυντελικο.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2)Να κάνεις χρονική αντικατάσταση στα ρήματα: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συγκρατούν (αυτοί), φαντάζεστε(εσείς).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ΜΑΘΗΜΑΤΙΚΑ: Τετράδιο Μαθηματικών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1)Να κάνεις κάθετα τις πράξεις: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235x48 , 357x69, 483x245, 386x572, 509x437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2.635:8 , 17.583:6 , 29.567:9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2)Να λύσεις το πρόβλημα: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Ένας ελέφαντας τρώει περίπου κάθε μέρα 217 κιλά τροφής.Σε μια περιοχή της αφρικανικής σαβάνας ζουν 185 περίπου ελέφαντες.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Πόσα κιλά τροφής θα καταναλώσουν σε μία εβδομάδα (7 ημέρες) ?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                              Λύση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Απάντηση: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3) Διαδραστική εργασία στη Μελέτη Περιβάλλοντος</w:t>
      </w: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hyperlink r:id="rId4" w:tgtFrame="_blank" w:history="1">
        <w:r w:rsidRPr="004274B2">
          <w:rPr>
            <w:rFonts w:ascii="Arial" w:eastAsia="Times New Roman" w:hAnsi="Arial" w:cs="Arial"/>
            <w:color w:val="1155CC"/>
            <w:sz w:val="24"/>
            <w:szCs w:val="24"/>
            <w:lang w:eastAsia="el-GR"/>
          </w:rPr>
          <w:t>http://photodentro.edu.gr/photodentro/puzzle_nomoi_gr_v1.0_pidx0057881/story_html5.html</w:t>
        </w:r>
      </w:hyperlink>
    </w:p>
    <w:p w:rsidR="004274B2" w:rsidRPr="004274B2" w:rsidRDefault="004274B2" w:rsidP="004274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9147FA" w:rsidRDefault="004274B2" w:rsidP="004274B2">
      <w:r w:rsidRPr="004274B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Αυτά για σήμερα... αγαπημένοι μου μαθητές!!!</w:t>
      </w:r>
    </w:p>
    <w:sectPr w:rsidR="009147FA" w:rsidSect="00914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4B2"/>
    <w:rsid w:val="004274B2"/>
    <w:rsid w:val="0091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photodentro/puzzle_nomoi_gr_v1.0_pidx0057881/story_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2020-03-31T10:57:00Z</dcterms:created>
  <dcterms:modified xsi:type="dcterms:W3CDTF">2020-03-31T10:58:00Z</dcterms:modified>
</cp:coreProperties>
</file>